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9F61B3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9F61B3">
              <w:rPr>
                <w:rFonts w:ascii="Times New Roman" w:hAnsi="Times New Roman"/>
                <w:sz w:val="28"/>
                <w:u w:val="single"/>
              </w:rPr>
              <w:t>11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9F61B3">
              <w:rPr>
                <w:rFonts w:ascii="Times New Roman" w:hAnsi="Times New Roman"/>
                <w:sz w:val="28"/>
                <w:u w:val="single"/>
              </w:rPr>
              <w:t>декабря</w:t>
            </w:r>
            <w:r w:rsidR="00FB1235" w:rsidRPr="00227DC0">
              <w:rPr>
                <w:rFonts w:ascii="Times New Roman" w:hAnsi="Times New Roman"/>
                <w:sz w:val="28"/>
              </w:rPr>
              <w:t xml:space="preserve">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B7045E" w:rsidRPr="00227DC0">
              <w:rPr>
                <w:rFonts w:ascii="Times New Roman" w:hAnsi="Times New Roman"/>
                <w:sz w:val="28"/>
              </w:rPr>
              <w:t>4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9F61B3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 w:rsidR="009F61B3">
              <w:rPr>
                <w:rFonts w:ascii="Times New Roman" w:hAnsi="Times New Roman"/>
                <w:sz w:val="28"/>
                <w:u w:val="single"/>
              </w:rPr>
              <w:t>593-п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227DC0" w:rsidRDefault="00F1733D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13.07.2015 № 383-п, от 11.09.2015 № 559-п, от 02.10.2015 № 608-п, от 13.11.2015 № 682-п, от 08.12.2015 № 789-п, от 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14.06.2017 № 231-п, от 05.07.2017 № 252-п, от 08.08.2017 № 313-п, от 21.09.2017 № 357-п, от 12.10.2017 № 390-п, 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06.03.2019 № 79-п, от 08.04.2019 № 118-п, от 24.05.2019 № 184-п от 02.07.2019 № 232-п, от 16.07.2019  № 257-п, 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05.02.2021 № 53-п, от 04.03.2021 № 104-п, от 22.03.2021 № 146-п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23.04.2021 № 196-п, от 07.06.2021 № 239-п,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09.07.2021 № 285-п, от 05.10.2021 № 359-п, от 28.10.2021 № 376-п, от 10.12.2021 № 457-п, от 24.12.2021 № 496-п, от 24.12.2021 № 497-п, от 24.05.2022 № 230-п,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28.07.2022 № 346-п, от 16.08.2022 № 365-п, 07.09.2022 № 384-п, от 16.09.2022 № 394-п, от 02.11.2022 № 466-п, от 06.12.2022 № 528-п, от 26.12.2022 № 611-п,</w:t>
      </w:r>
      <w:r w:rsidR="00A312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227DC0">
        <w:t xml:space="preserve"> </w:t>
      </w:r>
      <w:r w:rsidR="000D146B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</w:t>
      </w:r>
      <w:proofErr w:type="gramEnd"/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10.11.2023 № 490-п</w:t>
      </w:r>
      <w:r w:rsidR="009E6A89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23.11.2023 № 509-п</w:t>
      </w:r>
      <w:r w:rsidR="00834BA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07.12.2023 № 595-п, от 29.12.2023 № 595-п</w:t>
      </w:r>
      <w:r w:rsidR="00A94FA4">
        <w:rPr>
          <w:rFonts w:ascii="Times New Roman" w:hAnsi="Times New Roman" w:cs="Times New Roman"/>
          <w:b w:val="0"/>
          <w:bCs w:val="0"/>
          <w:sz w:val="28"/>
          <w:szCs w:val="28"/>
        </w:rPr>
        <w:t>, от 06.02.2024 № 48-п</w:t>
      </w:r>
      <w:r w:rsidR="00C501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50176" w:rsidRPr="00C50176">
        <w:rPr>
          <w:rFonts w:ascii="Times New Roman" w:hAnsi="Times New Roman"/>
          <w:b w:val="0"/>
          <w:bCs w:val="0"/>
          <w:sz w:val="28"/>
          <w:szCs w:val="28"/>
        </w:rPr>
        <w:t>от 10.07.2024 № 283-п</w:t>
      </w:r>
      <w:r w:rsidR="008D7F6C">
        <w:rPr>
          <w:rFonts w:ascii="Times New Roman" w:hAnsi="Times New Roman"/>
          <w:b w:val="0"/>
          <w:bCs w:val="0"/>
          <w:sz w:val="28"/>
          <w:szCs w:val="28"/>
        </w:rPr>
        <w:t>, от 22</w:t>
      </w:r>
      <w:r w:rsidR="00566DEE">
        <w:rPr>
          <w:rFonts w:ascii="Times New Roman" w:hAnsi="Times New Roman"/>
          <w:b w:val="0"/>
          <w:bCs w:val="0"/>
          <w:sz w:val="28"/>
          <w:szCs w:val="28"/>
        </w:rPr>
        <w:t xml:space="preserve">.10.2024 № </w:t>
      </w:r>
      <w:r w:rsidR="00DB58A6">
        <w:rPr>
          <w:rFonts w:ascii="Times New Roman" w:hAnsi="Times New Roman"/>
          <w:b w:val="0"/>
          <w:bCs w:val="0"/>
          <w:sz w:val="28"/>
          <w:szCs w:val="28"/>
        </w:rPr>
        <w:t>452-п, от 24.10.2024 № 464-п</w:t>
      </w:r>
      <w:r w:rsidR="00CF7677">
        <w:rPr>
          <w:rFonts w:ascii="Times New Roman" w:hAnsi="Times New Roman"/>
          <w:b w:val="0"/>
          <w:bCs w:val="0"/>
          <w:sz w:val="28"/>
          <w:szCs w:val="28"/>
        </w:rPr>
        <w:t>, от 08.11.2024 492-п, от 11.11.2024 505-п</w:t>
      </w:r>
      <w:r w:rsidR="0055665F">
        <w:rPr>
          <w:rFonts w:ascii="Times New Roman" w:hAnsi="Times New Roman"/>
          <w:b w:val="0"/>
          <w:bCs w:val="0"/>
          <w:sz w:val="28"/>
          <w:szCs w:val="28"/>
        </w:rPr>
        <w:t>, от 28.11.2024 № 545-п</w:t>
      </w:r>
      <w:r w:rsidR="00CF7677">
        <w:rPr>
          <w:rFonts w:ascii="Times New Roman" w:hAnsi="Times New Roman"/>
          <w:b w:val="0"/>
          <w:bCs w:val="0"/>
          <w:sz w:val="28"/>
          <w:szCs w:val="28"/>
        </w:rPr>
        <w:t>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(далее-постановление)</w:t>
      </w:r>
      <w:r w:rsidR="00E53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  <w:proofErr w:type="gramEnd"/>
    </w:p>
    <w:p w:rsidR="001C3430" w:rsidRPr="00227DC0" w:rsidRDefault="00A835F1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1) в паспорте муниципальной программы «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Содействие развитию гражданского общества» (далее –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муниципальная 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программа)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раздел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по ресурсному обеспечению муниципальной программы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97"/>
        <w:gridCol w:w="6729"/>
      </w:tblGrid>
      <w:tr w:rsidR="00FB2607" w:rsidRPr="00227DC0" w:rsidTr="007E303B">
        <w:trPr>
          <w:trHeight w:val="416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07" w:rsidRPr="00227DC0" w:rsidRDefault="00FB2607" w:rsidP="00E463A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муниципальной программы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Общий объем финансирования Программы составит</w:t>
            </w:r>
          </w:p>
          <w:p w:rsidR="00B56B17" w:rsidRPr="00227DC0" w:rsidRDefault="0087292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55665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888</w:t>
            </w:r>
            <w:r w:rsidR="00A94F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462</w:t>
            </w:r>
            <w:r w:rsidR="005C0C9C" w:rsidRPr="00227DC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83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19 032 021,85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22 038 379,64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23 435 871,95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23 836 845,15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21 312 301,51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23 040 331,86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24 464 800,19 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A94FA4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2022 год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4FA4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D9770E" w:rsidRPr="00A94F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рублей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  <w:r w:rsidR="00D218D8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834BA1" w:rsidRPr="00227DC0" w:rsidRDefault="00834BA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39 931 641,0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</w:p>
          <w:p w:rsidR="00B56B17" w:rsidRPr="00227DC0" w:rsidRDefault="00A26450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="0041606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E22AD4">
              <w:rPr>
                <w:rFonts w:ascii="Times New Roman" w:hAnsi="Times New Roman"/>
                <w:b/>
                <w:sz w:val="20"/>
                <w:szCs w:val="20"/>
              </w:rPr>
              <w:t>211 13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1,96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16 475 566,85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18 957 521,46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19 943 590,60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23 750 245,15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20 800 431,51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22 310 482,86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24 245 382,87  рублей.</w:t>
            </w:r>
          </w:p>
          <w:p w:rsidR="00B56B17" w:rsidRPr="006C017B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B55A38"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  <w:r w:rsidR="0055665F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6D5A4D" w:rsidRPr="00227DC0" w:rsidRDefault="006D5A4D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</w:t>
            </w:r>
            <w:r w:rsidR="00A32504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931641,0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вне</w:t>
            </w:r>
            <w:r w:rsidR="00A94FA4">
              <w:rPr>
                <w:rFonts w:ascii="Times New Roman" w:hAnsi="Times New Roman"/>
                <w:sz w:val="20"/>
                <w:szCs w:val="20"/>
              </w:rPr>
              <w:t xml:space="preserve">бюджетных источников – </w:t>
            </w:r>
            <w:r w:rsidR="00A26450" w:rsidRPr="00A26450">
              <w:rPr>
                <w:rFonts w:ascii="Times New Roman" w:hAnsi="Times New Roman"/>
                <w:sz w:val="20"/>
                <w:szCs w:val="20"/>
              </w:rPr>
              <w:t>8 953 949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,00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2 556 455,00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2 948 981,85 рублей;</w:t>
            </w:r>
          </w:p>
          <w:p w:rsidR="00B56B17" w:rsidRDefault="00A94FA4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 – 3 448 512,15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краевого бюджета – 1 723 381,85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131 876,33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43 769,20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- 86 600,00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- 511 870,00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- 729 849,00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- 219 417,32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2021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2023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 - 0,00 рублей.</w:t>
            </w:r>
          </w:p>
          <w:p w:rsidR="00BB4E04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 – 0,00 рублей</w:t>
            </w:r>
          </w:p>
          <w:p w:rsidR="00A45C17" w:rsidRPr="00227DC0" w:rsidRDefault="00A45C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0.00 рублей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lastRenderedPageBreak/>
        <w:t>»;</w:t>
      </w:r>
    </w:p>
    <w:p w:rsidR="00BB3964" w:rsidRPr="00227DC0" w:rsidRDefault="00384202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2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) приложение № 1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именуемо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е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Информация о ресурсном обеспечении 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1 к настоящему постановлению;</w:t>
      </w:r>
    </w:p>
    <w:p w:rsidR="00B44BE8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3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приложение № 2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44BE8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 xml:space="preserve"> «Информация об источниках финансирования программ, отдельных мероприятий</w:t>
      </w:r>
      <w:r w:rsidR="00FB1235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</w:t>
      </w:r>
      <w:r w:rsidR="00CE356B" w:rsidRPr="00227DC0">
        <w:rPr>
          <w:rFonts w:ascii="Times New Roman" w:hAnsi="Times New Roman"/>
          <w:b w:val="0"/>
          <w:sz w:val="28"/>
          <w:szCs w:val="28"/>
        </w:rPr>
        <w:t>ю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№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2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</w:t>
      </w:r>
      <w:r w:rsidR="00316729" w:rsidRPr="00227DC0">
        <w:rPr>
          <w:rFonts w:ascii="Times New Roman" w:hAnsi="Times New Roman"/>
          <w:b w:val="0"/>
          <w:sz w:val="28"/>
          <w:szCs w:val="28"/>
        </w:rPr>
        <w:t>;</w:t>
      </w:r>
    </w:p>
    <w:p w:rsidR="001C7AC4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4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в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приложени</w:t>
      </w:r>
      <w:r w:rsidR="004D547A" w:rsidRPr="00227DC0">
        <w:rPr>
          <w:rFonts w:ascii="Times New Roman" w:hAnsi="Times New Roman"/>
          <w:b w:val="0"/>
          <w:sz w:val="28"/>
          <w:szCs w:val="28"/>
        </w:rPr>
        <w:t>и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№ 3 к муниципальной программе,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«</w:t>
      </w:r>
      <w:r w:rsidR="00FD77AE" w:rsidRPr="00227DC0">
        <w:rPr>
          <w:rFonts w:ascii="Times New Roman" w:hAnsi="Times New Roman"/>
          <w:b w:val="0"/>
          <w:sz w:val="28"/>
          <w:szCs w:val="28"/>
        </w:rPr>
        <w:t>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» (далее </w:t>
      </w:r>
      <w:r w:rsidR="004D547A" w:rsidRPr="00227DC0">
        <w:rPr>
          <w:rFonts w:ascii="Times New Roman" w:hAnsi="Times New Roman"/>
          <w:b w:val="0"/>
          <w:sz w:val="28"/>
          <w:szCs w:val="28"/>
        </w:rPr>
        <w:t xml:space="preserve">- </w:t>
      </w:r>
      <w:r w:rsidR="00B60A60" w:rsidRPr="00227DC0">
        <w:rPr>
          <w:rFonts w:ascii="Times New Roman" w:hAnsi="Times New Roman"/>
          <w:b w:val="0"/>
          <w:sz w:val="28"/>
          <w:szCs w:val="28"/>
        </w:rPr>
        <w:t>под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программа 1):</w:t>
      </w:r>
    </w:p>
    <w:p w:rsidR="001C3430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 xml:space="preserve">а) </w:t>
      </w:r>
      <w:r w:rsidR="00B14B15" w:rsidRPr="00227DC0">
        <w:rPr>
          <w:rFonts w:ascii="Times New Roman" w:hAnsi="Times New Roman"/>
          <w:b w:val="0"/>
          <w:sz w:val="28"/>
          <w:szCs w:val="28"/>
        </w:rPr>
        <w:t>строку 7 табличной части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паспорта подпрограммы 1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066E13" w:rsidRPr="00227DC0">
        <w:rPr>
          <w:rFonts w:ascii="Times New Roman" w:hAnsi="Times New Roman"/>
          <w:b w:val="0"/>
          <w:sz w:val="28"/>
          <w:szCs w:val="28"/>
        </w:rPr>
        <w:t xml:space="preserve">изложить в </w:t>
      </w:r>
      <w:r w:rsidR="008172A2" w:rsidRPr="00227DC0">
        <w:rPr>
          <w:rFonts w:ascii="Times New Roman" w:hAnsi="Times New Roman"/>
          <w:b w:val="0"/>
          <w:sz w:val="28"/>
          <w:szCs w:val="28"/>
        </w:rPr>
        <w:t>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6720"/>
      </w:tblGrid>
      <w:tr w:rsidR="00FB2607" w:rsidRPr="00227DC0" w:rsidTr="00FB2607">
        <w:trPr>
          <w:trHeight w:val="4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AF" w:rsidRPr="00227DC0" w:rsidRDefault="00FB2607" w:rsidP="00E463AF">
            <w:pPr>
              <w:pStyle w:val="ConsPlusNormal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B2607" w:rsidRPr="00227DC0" w:rsidRDefault="00FB2607" w:rsidP="003B3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47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составит </w:t>
            </w:r>
            <w:r w:rsidR="0055665F">
              <w:rPr>
                <w:rFonts w:ascii="Times New Roman" w:hAnsi="Times New Roman"/>
                <w:b/>
                <w:sz w:val="20"/>
                <w:szCs w:val="20"/>
              </w:rPr>
              <w:t>116 8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97</w:t>
            </w:r>
            <w:r w:rsidR="0055665F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697</w:t>
            </w:r>
            <w:r w:rsidR="0055665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  <w:p w:rsidR="00C95A61" w:rsidRPr="00227DC0" w:rsidRDefault="00EE4D77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95A61"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 xml:space="preserve">116 897 697,80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  <w:r w:rsidR="00C53885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средств бю</w:t>
            </w:r>
            <w:r w:rsidR="0055665F">
              <w:rPr>
                <w:rFonts w:ascii="Times New Roman" w:hAnsi="Times New Roman"/>
                <w:sz w:val="20"/>
                <w:szCs w:val="20"/>
              </w:rPr>
              <w:t>джета Северо-Енисейского района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885"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  <w:r w:rsidR="00C53885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5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ED46BB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0F2FD0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»;</w:t>
      </w:r>
    </w:p>
    <w:p w:rsidR="001C7AC4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б) приложение № 2 подпрограммы 1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именуемое «</w:t>
      </w:r>
      <w:r w:rsidR="00984C8A" w:rsidRPr="00227DC0">
        <w:rPr>
          <w:rFonts w:ascii="Times New Roman" w:hAnsi="Times New Roman"/>
          <w:b w:val="0"/>
          <w:sz w:val="28"/>
          <w:szCs w:val="28"/>
        </w:rPr>
        <w:t>Информация об источниках финансирования программ, отдельных мероприятий муниципальной программы Северо-Енисейского района</w:t>
      </w:r>
      <w:r w:rsidRPr="00227DC0">
        <w:rPr>
          <w:rFonts w:ascii="Times New Roman" w:hAnsi="Times New Roman"/>
          <w:b w:val="0"/>
          <w:sz w:val="28"/>
          <w:szCs w:val="28"/>
        </w:rPr>
        <w:t>»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3 к настоящему постановлению.</w:t>
      </w:r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DE33FF" w:rsidP="00DE33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D1421E">
        <w:rPr>
          <w:rFonts w:ascii="Times New Roman" w:hAnsi="Times New Roman"/>
          <w:sz w:val="28"/>
          <w:szCs w:val="28"/>
        </w:rPr>
        <w:t>а</w:t>
      </w:r>
      <w:r w:rsidR="00475DF5" w:rsidRPr="00227DC0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3B496B">
        <w:rPr>
          <w:rFonts w:ascii="Times New Roman" w:hAnsi="Times New Roman"/>
          <w:sz w:val="28"/>
          <w:szCs w:val="28"/>
        </w:rPr>
        <w:tab/>
      </w:r>
      <w:r w:rsidR="003B49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64836">
        <w:rPr>
          <w:rFonts w:ascii="Times New Roman" w:hAnsi="Times New Roman"/>
          <w:sz w:val="28"/>
          <w:szCs w:val="28"/>
        </w:rPr>
        <w:t xml:space="preserve"> </w:t>
      </w:r>
      <w:r w:rsidR="00D1421E">
        <w:rPr>
          <w:rFonts w:ascii="Times New Roman" w:hAnsi="Times New Roman"/>
          <w:sz w:val="28"/>
          <w:szCs w:val="28"/>
        </w:rPr>
        <w:tab/>
        <w:t xml:space="preserve">  </w:t>
      </w:r>
      <w:r w:rsidR="00D1421E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А.</w:t>
      </w:r>
      <w:r w:rsidR="00D1421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 w:rsidR="00D1421E">
        <w:rPr>
          <w:rFonts w:ascii="Times New Roman" w:hAnsi="Times New Roman"/>
          <w:sz w:val="28"/>
          <w:szCs w:val="28"/>
        </w:rPr>
        <w:t>Рябцев</w:t>
      </w: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DE33FF">
          <w:pgSz w:w="11906" w:h="16838"/>
          <w:pgMar w:top="1134" w:right="850" w:bottom="709" w:left="1701" w:header="567" w:footer="709" w:gutter="0"/>
          <w:cols w:space="708"/>
          <w:docGrid w:linePitch="360"/>
        </w:sectPr>
      </w:pP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1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DF139A" w:rsidRPr="000F2AF0" w:rsidRDefault="0070664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9F61B3">
        <w:rPr>
          <w:rFonts w:ascii="Times New Roman" w:hAnsi="Times New Roman"/>
          <w:sz w:val="28"/>
          <w:szCs w:val="28"/>
          <w:u w:val="single"/>
        </w:rPr>
        <w:t>11.12.2024</w:t>
      </w:r>
      <w:r w:rsidR="00274508"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>№</w:t>
      </w:r>
      <w:r w:rsidR="00CE5CD3" w:rsidRPr="00445BE7">
        <w:rPr>
          <w:rFonts w:ascii="Times New Roman" w:hAnsi="Times New Roman"/>
          <w:sz w:val="28"/>
          <w:szCs w:val="28"/>
        </w:rPr>
        <w:t xml:space="preserve"> </w:t>
      </w:r>
      <w:r w:rsidR="009F61B3">
        <w:rPr>
          <w:rFonts w:ascii="Times New Roman" w:hAnsi="Times New Roman"/>
          <w:sz w:val="28"/>
          <w:szCs w:val="28"/>
          <w:u w:val="single"/>
        </w:rPr>
        <w:t>593-п</w:t>
      </w:r>
    </w:p>
    <w:p w:rsidR="00594E7F" w:rsidRPr="00445BE7" w:rsidRDefault="00C75CA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>(Новая редакция приложения № 1</w:t>
      </w:r>
      <w:proofErr w:type="gramEnd"/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CE5CD3" w:rsidRPr="00445BE7">
        <w:rPr>
          <w:rFonts w:ascii="Times New Roman" w:hAnsi="Times New Roman"/>
          <w:sz w:val="28"/>
          <w:szCs w:val="28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BE7">
        <w:rPr>
          <w:rFonts w:ascii="Times New Roman" w:hAnsi="Times New Roman"/>
          <w:sz w:val="28"/>
          <w:szCs w:val="28"/>
        </w:rPr>
        <w:t>Северо-Енисейского района от 28.10.2013 № 560-п)</w:t>
      </w:r>
      <w:proofErr w:type="gramEnd"/>
    </w:p>
    <w:p w:rsidR="00594E7F" w:rsidRPr="00227DC0" w:rsidRDefault="00594E7F" w:rsidP="00594E7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337B85" w:rsidRPr="00227DC0" w:rsidRDefault="00337B85" w:rsidP="00337B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701"/>
        <w:gridCol w:w="850"/>
        <w:gridCol w:w="851"/>
        <w:gridCol w:w="709"/>
        <w:gridCol w:w="1134"/>
        <w:gridCol w:w="1559"/>
        <w:gridCol w:w="1417"/>
        <w:gridCol w:w="1570"/>
        <w:gridCol w:w="1531"/>
      </w:tblGrid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5BE7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CF76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A94FA4">
        <w:trPr>
          <w:trHeight w:val="69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CF76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«Открытость власти и информирование населения Северо-</w:t>
            </w: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</w:t>
            </w:r>
            <w:r w:rsidR="00C53885">
              <w:rPr>
                <w:rFonts w:ascii="Times New Roman" w:hAnsi="Times New Roman"/>
                <w:sz w:val="20"/>
                <w:szCs w:val="20"/>
              </w:rPr>
              <w:t>0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</w:tbl>
    <w:p w:rsidR="00BC5B0C" w:rsidRPr="00227DC0" w:rsidRDefault="00BC5B0C" w:rsidP="00BC5B0C">
      <w:pPr>
        <w:tabs>
          <w:tab w:val="left" w:pos="14884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  <w:sectPr w:rsidR="00BC5B0C" w:rsidRPr="00227DC0" w:rsidSect="00D23C9D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594E7F" w:rsidRPr="00445BE7" w:rsidRDefault="00594E7F" w:rsidP="00BC5B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2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70664E" w:rsidRPr="00445BE7" w:rsidRDefault="009F61B3" w:rsidP="00115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11.12.2024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593-п</w:t>
      </w:r>
    </w:p>
    <w:p w:rsidR="00594E7F" w:rsidRPr="00445BE7" w:rsidRDefault="0070664E" w:rsidP="0070664E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 xml:space="preserve">(Новая редакция </w:t>
      </w:r>
      <w:r w:rsidR="00594E7F" w:rsidRPr="00445BE7">
        <w:rPr>
          <w:rFonts w:ascii="Times New Roman" w:eastAsia="Calibri" w:hAnsi="Times New Roman"/>
          <w:sz w:val="28"/>
          <w:szCs w:val="28"/>
          <w:lang w:eastAsia="en-US"/>
        </w:rPr>
        <w:t>приложения № 2</w:t>
      </w:r>
      <w:proofErr w:type="gramEnd"/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«Содействие развитию гражданского общества»</w:t>
      </w:r>
      <w:r w:rsidR="00CE5CD3" w:rsidRPr="00445BE7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Северо-Енисейского района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от 28.10.2013 № 560-п)</w:t>
      </w:r>
    </w:p>
    <w:p w:rsidR="00594E7F" w:rsidRPr="00227DC0" w:rsidRDefault="00594E7F" w:rsidP="00857D47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об источниках финансирования программ, отдельных мероприятий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8C20EC" w:rsidRPr="00227DC0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1985"/>
        <w:gridCol w:w="2976"/>
        <w:gridCol w:w="1843"/>
        <w:gridCol w:w="1985"/>
        <w:gridCol w:w="1984"/>
        <w:gridCol w:w="1871"/>
      </w:tblGrid>
      <w:tr w:rsidR="008C20EC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</w:t>
            </w:r>
            <w:r w:rsidRPr="00445BE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8C20EC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0EC" w:rsidRPr="00227DC0" w:rsidTr="00D23C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A94FA4" w:rsidRPr="00227DC0" w:rsidTr="00D23C9D">
        <w:trPr>
          <w:trHeight w:val="5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«Открытость власти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37 034 415,80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C53885" w:rsidP="004160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857D47" w:rsidRPr="00227DC0" w:rsidRDefault="00857D47" w:rsidP="0085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857D47" w:rsidRPr="00227DC0" w:rsidSect="00FB1235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3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9F61B3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11.12.2024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593-п</w:t>
      </w:r>
      <w:bookmarkStart w:id="0" w:name="_GoBack"/>
      <w:bookmarkEnd w:id="0"/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140A02" w:rsidRPr="00445BE7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Pr="00445BE7" w:rsidRDefault="00E114DA" w:rsidP="00E114D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61"/>
        <w:gridCol w:w="6"/>
        <w:gridCol w:w="940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27"/>
      </w:tblGrid>
      <w:tr w:rsidR="00E114DA" w:rsidRPr="00227DC0" w:rsidTr="00C032F6">
        <w:trPr>
          <w:gridAfter w:val="1"/>
          <w:wAfter w:w="27" w:type="dxa"/>
          <w:trHeight w:val="67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RPr="00227DC0" w:rsidTr="00C032F6">
        <w:trPr>
          <w:gridAfter w:val="1"/>
          <w:wAfter w:w="27" w:type="dxa"/>
          <w:trHeight w:val="1354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DC0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-202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RPr="00227DC0" w:rsidTr="00C032F6">
        <w:trPr>
          <w:gridAfter w:val="1"/>
          <w:wAfter w:w="27" w:type="dxa"/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Цель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8F453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41606E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41606E" w:rsidRDefault="007A4904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1 8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00</w:t>
            </w:r>
            <w:r w:rsidR="00E114DA" w:rsidRPr="004160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493D" w:rsidRPr="0041606E">
              <w:rPr>
                <w:rFonts w:ascii="Times New Roman" w:hAnsi="Times New Roman"/>
                <w:sz w:val="20"/>
                <w:szCs w:val="20"/>
              </w:rPr>
              <w:t>0</w:t>
            </w:r>
            <w:r w:rsidR="00E114DA" w:rsidRPr="0041606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  период с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по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103F25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393521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042B2" w:rsidRDefault="00B042B2" w:rsidP="00B042B2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287 910</w:t>
            </w:r>
            <w:r w:rsidR="00512745" w:rsidRPr="00B042B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103F25" w:rsidRPr="00B042B2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B042B2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B042B2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B042B2" w:rsidRDefault="00B042B2" w:rsidP="00AE493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287 910</w:t>
            </w:r>
            <w:r w:rsidR="00512745" w:rsidRPr="00B042B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103F25" w:rsidRPr="00B042B2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F12B8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103F25" w:rsidRPr="00227DC0" w:rsidRDefault="00103F25" w:rsidP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</w:t>
            </w:r>
            <w:r w:rsidR="007A4904">
              <w:rPr>
                <w:rFonts w:ascii="Times New Roman" w:hAnsi="Times New Roman"/>
                <w:sz w:val="20"/>
                <w:szCs w:val="20"/>
              </w:rPr>
              <w:t>5510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800</w:t>
            </w:r>
            <w:r w:rsidR="00BB61DB" w:rsidRPr="004160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BB61DB" w:rsidP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7A4904" w:rsidRPr="0041606E">
              <w:rPr>
                <w:rFonts w:ascii="Times New Roman" w:hAnsi="Times New Roman"/>
                <w:sz w:val="20"/>
                <w:szCs w:val="20"/>
              </w:rPr>
              <w:t>000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450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A26450" w:rsidRPr="00B91BE6" w:rsidRDefault="00125A5F" w:rsidP="00125A5F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комплекса взаимосвязанных мероприятий для реализации проекта «Шаг в литературу» 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2010080976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41606E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41606E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A2645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A4904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</w:p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МКУ «СЕМИС»</w:t>
            </w:r>
          </w:p>
        </w:tc>
      </w:tr>
      <w:tr w:rsidR="00103F25" w:rsidRPr="00227DC0" w:rsidTr="00AB2772">
        <w:trPr>
          <w:trHeight w:val="43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6C017B" w:rsidP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22 </w:t>
            </w:r>
            <w:r w:rsidR="0072619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10 618,69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 w:rsidP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67 053 259</w:t>
            </w:r>
            <w:r w:rsidR="006C017B" w:rsidRPr="00726198">
              <w:rPr>
                <w:rFonts w:ascii="Times New Roman" w:hAnsi="Times New Roman"/>
                <w:b/>
                <w:sz w:val="20"/>
                <w:szCs w:val="20"/>
              </w:rPr>
              <w:t>,01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042B2" w:rsidRDefault="00B042B2" w:rsidP="00324BB2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7 </w:t>
            </w:r>
            <w:r w:rsidR="00324BB2">
              <w:rPr>
                <w:rFonts w:ascii="Times New Roman" w:hAnsi="Times New Roman"/>
                <w:b/>
                <w:sz w:val="20"/>
                <w:szCs w:val="20"/>
              </w:rPr>
              <w:t>371 7</w:t>
            </w: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86,31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042B2" w:rsidRDefault="00B042B2" w:rsidP="00324BB2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26 </w:t>
            </w:r>
            <w:r w:rsidR="00324BB2">
              <w:rPr>
                <w:rFonts w:ascii="Times New Roman" w:hAnsi="Times New Roman"/>
                <w:b/>
                <w:sz w:val="20"/>
                <w:szCs w:val="20"/>
              </w:rPr>
              <w:t>557 2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83,99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63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042B2" w:rsidRDefault="00B042B2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43 087,40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042B2" w:rsidRDefault="00B042B2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43 087,40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042B2" w:rsidRDefault="00B042B2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042B2" w:rsidRDefault="00B042B2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606E" w:rsidRPr="00227DC0" w:rsidTr="00AB2772">
        <w:trPr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606E" w:rsidRPr="00227DC0" w:rsidRDefault="0041606E" w:rsidP="00834BA1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лиц работающих в Северо-Енисейском районе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B042B2" w:rsidRDefault="0068706F" w:rsidP="00B042B2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245 </w:t>
            </w:r>
            <w:r w:rsidR="00B042B2">
              <w:rPr>
                <w:rFonts w:ascii="Times New Roman" w:hAnsi="Times New Roman"/>
                <w:b/>
                <w:sz w:val="20"/>
                <w:szCs w:val="20"/>
              </w:rPr>
              <w:t>096,80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512745" w:rsidRDefault="00B042B2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600 000,</w:t>
            </w:r>
            <w:r w:rsidR="0041606E" w:rsidRPr="005127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512745" w:rsidRDefault="00B042B2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600 000,</w:t>
            </w:r>
            <w:r w:rsidR="0041606E" w:rsidRPr="005127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B042B2" w:rsidRDefault="0041606E" w:rsidP="00B042B2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42B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8706F" w:rsidRPr="00B042B2">
              <w:rPr>
                <w:rFonts w:ascii="Times New Roman" w:hAnsi="Times New Roman"/>
                <w:b/>
                <w:sz w:val="20"/>
                <w:szCs w:val="20"/>
              </w:rPr>
              <w:t> 445</w:t>
            </w:r>
            <w:r w:rsidR="00B042B2">
              <w:rPr>
                <w:rFonts w:ascii="Times New Roman" w:hAnsi="Times New Roman"/>
                <w:b/>
                <w:sz w:val="20"/>
                <w:szCs w:val="20"/>
              </w:rPr>
              <w:t> 096,80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606E" w:rsidRPr="00227DC0" w:rsidTr="00AB2772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Default="0041606E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E" w:rsidRPr="00A26450" w:rsidRDefault="0041606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6E" w:rsidRPr="00227DC0" w:rsidRDefault="004160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042B2" w:rsidRDefault="00B042B2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66 305</w:t>
            </w:r>
            <w:r w:rsidR="00103F25" w:rsidRPr="00B042B2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6</w:t>
            </w:r>
            <w:r w:rsidR="0085004E" w:rsidRPr="00512745">
              <w:rPr>
                <w:rFonts w:ascii="Times New Roman" w:hAnsi="Times New Roman"/>
                <w:sz w:val="20"/>
                <w:szCs w:val="20"/>
              </w:rPr>
              <w:t>9</w:t>
            </w:r>
            <w:r w:rsidRPr="00512745">
              <w:rPr>
                <w:rFonts w:ascii="Times New Roman" w:hAnsi="Times New Roman"/>
                <w:sz w:val="20"/>
                <w:szCs w:val="20"/>
              </w:rPr>
              <w:t xml:space="preserve"> 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042B2" w:rsidRDefault="0072619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204 805</w:t>
            </w:r>
            <w:r w:rsidR="00103F25" w:rsidRPr="00B042B2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76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11 305</w:t>
            </w:r>
            <w:r w:rsidR="0068706F" w:rsidRPr="0072619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119 805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68706F" w:rsidP="0016373F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3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5 </w:t>
            </w:r>
            <w:r w:rsidR="0016373F" w:rsidRPr="00512745">
              <w:rPr>
                <w:rFonts w:ascii="Times New Roman" w:hAnsi="Times New Roman"/>
                <w:sz w:val="20"/>
                <w:szCs w:val="20"/>
              </w:rPr>
              <w:t>6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512745" w:rsidRDefault="0068706F" w:rsidP="0016373F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85</w:t>
            </w:r>
            <w:r w:rsidR="0016373F" w:rsidRPr="00512745">
              <w:rPr>
                <w:rFonts w:ascii="Times New Roman" w:hAnsi="Times New Roman"/>
                <w:sz w:val="20"/>
                <w:szCs w:val="20"/>
              </w:rPr>
              <w:t xml:space="preserve"> 600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68706F" w:rsidP="0068706F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35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512745" w:rsidRDefault="0068706F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1 550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23 664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13 800</w:t>
            </w:r>
            <w:r w:rsidR="0068706F" w:rsidRPr="0072619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73 800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408 240,00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4</w:t>
            </w:r>
            <w:r w:rsidR="00103F25" w:rsidRPr="0041606E">
              <w:rPr>
                <w:rFonts w:ascii="Times New Roman" w:hAnsi="Times New Roman"/>
                <w:sz w:val="20"/>
                <w:szCs w:val="20"/>
              </w:rPr>
              <w:t>61 000,00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41606E" w:rsidRDefault="00103F25" w:rsidP="007A490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1 </w:t>
            </w:r>
            <w:r w:rsidR="007A4904" w:rsidRPr="0041606E">
              <w:rPr>
                <w:rFonts w:ascii="Times New Roman" w:hAnsi="Times New Roman"/>
                <w:sz w:val="20"/>
                <w:szCs w:val="20"/>
              </w:rPr>
              <w:t>5</w:t>
            </w:r>
            <w:r w:rsidRPr="0041606E">
              <w:rPr>
                <w:rFonts w:ascii="Times New Roman" w:hAnsi="Times New Roman"/>
                <w:sz w:val="20"/>
                <w:szCs w:val="20"/>
              </w:rPr>
              <w:t>83 000,00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30 900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1606E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1606E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630 900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B3F2B" w:rsidRDefault="00BB3F2B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B3F2B">
              <w:rPr>
                <w:rFonts w:ascii="Times New Roman" w:hAnsi="Times New Roman"/>
                <w:sz w:val="20"/>
                <w:szCs w:val="20"/>
              </w:rPr>
              <w:t>846</w:t>
            </w:r>
            <w:r w:rsidR="00103F25" w:rsidRPr="00BB3F2B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B3F2B" w:rsidRDefault="00103F25" w:rsidP="00BB3F2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B3F2B">
              <w:rPr>
                <w:rFonts w:ascii="Times New Roman" w:hAnsi="Times New Roman"/>
                <w:sz w:val="20"/>
                <w:szCs w:val="20"/>
              </w:rPr>
              <w:t>2 </w:t>
            </w:r>
            <w:r w:rsidR="00BB3F2B" w:rsidRPr="00BB3F2B">
              <w:rPr>
                <w:rFonts w:ascii="Times New Roman" w:hAnsi="Times New Roman"/>
                <w:sz w:val="20"/>
                <w:szCs w:val="20"/>
              </w:rPr>
              <w:t>53</w:t>
            </w:r>
            <w:r w:rsidRPr="00BB3F2B">
              <w:rPr>
                <w:rFonts w:ascii="Times New Roman" w:hAnsi="Times New Roman"/>
                <w:sz w:val="20"/>
                <w:szCs w:val="20"/>
              </w:rPr>
              <w:t>8 000,</w:t>
            </w:r>
            <w:r w:rsidR="00D57A87" w:rsidRPr="00BB3F2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1FD0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2010088070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512745" w:rsidRDefault="007F754E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10 192,00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512745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512745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512745" w:rsidRDefault="007F754E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10 192,00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103F25" w:rsidP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26198" w:rsidRPr="00726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26198" w:rsidRDefault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726198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10 000,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26198" w:rsidRDefault="0072619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2619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03F25" w:rsidRPr="00726198">
              <w:rPr>
                <w:rFonts w:ascii="Times New Roman" w:hAnsi="Times New Roman"/>
                <w:b/>
                <w:sz w:val="20"/>
                <w:szCs w:val="20"/>
              </w:rPr>
              <w:t>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E22AD4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512745" w:rsidRDefault="0068706F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1 980</w:t>
            </w:r>
            <w:r w:rsidR="00103F25" w:rsidRPr="00512745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BB3F2B" w:rsidRDefault="00BB3F2B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B3F2B">
              <w:rPr>
                <w:rFonts w:ascii="Times New Roman" w:hAnsi="Times New Roman"/>
                <w:b/>
                <w:sz w:val="20"/>
                <w:szCs w:val="20"/>
              </w:rPr>
              <w:t>2 135 711</w:t>
            </w:r>
            <w:r w:rsidR="0068706F" w:rsidRPr="00BB3F2B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12745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12745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BB3F2B" w:rsidRDefault="0068706F" w:rsidP="00BB3F2B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B3F2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BB3F2B" w:rsidRPr="00BB3F2B">
              <w:rPr>
                <w:rFonts w:ascii="Times New Roman" w:hAnsi="Times New Roman"/>
                <w:b/>
                <w:sz w:val="20"/>
                <w:szCs w:val="20"/>
              </w:rPr>
              <w:t> 574 031</w:t>
            </w:r>
            <w:r w:rsidRPr="00BB3F2B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0DD" w:rsidRPr="00227DC0" w:rsidTr="005210DD">
        <w:trPr>
          <w:gridAfter w:val="1"/>
          <w:wAfter w:w="27" w:type="dxa"/>
          <w:trHeight w:val="143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DD" w:rsidRPr="00227DC0" w:rsidRDefault="00521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0DD" w:rsidRPr="005210DD" w:rsidRDefault="005210DD">
            <w:pPr>
              <w:spacing w:after="0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10DD">
              <w:rPr>
                <w:rFonts w:ascii="Times New Roman" w:hAnsi="Times New Roman"/>
                <w:b/>
                <w:sz w:val="16"/>
                <w:szCs w:val="16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</w:t>
            </w:r>
          </w:p>
        </w:tc>
        <w:tc>
          <w:tcPr>
            <w:tcW w:w="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0DD" w:rsidRPr="005210DD" w:rsidRDefault="00521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0643C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2010088980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C5388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687 014,90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DD" w:rsidRPr="005210DD" w:rsidRDefault="00C5388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3885">
              <w:rPr>
                <w:rFonts w:ascii="Times New Roman" w:hAnsi="Times New Roman"/>
                <w:b/>
                <w:sz w:val="20"/>
                <w:szCs w:val="20"/>
              </w:rPr>
              <w:t>687 014,90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DD" w:rsidRPr="00227DC0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0DD" w:rsidRPr="00227DC0" w:rsidTr="00C53885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DD" w:rsidRPr="00227DC0" w:rsidRDefault="005210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DD" w:rsidRPr="005210DD" w:rsidRDefault="005210DD">
            <w:pPr>
              <w:spacing w:after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DD" w:rsidRPr="005210DD" w:rsidRDefault="005210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0643C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C5388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207 508,70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0DD" w:rsidRPr="005210DD" w:rsidRDefault="005210DD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210D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DD" w:rsidRPr="005210DD" w:rsidRDefault="00D57A87" w:rsidP="00A45C1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207 508,70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DD" w:rsidRPr="00227DC0" w:rsidRDefault="005210D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AB2772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45BE7" w:rsidRDefault="00C53885" w:rsidP="00A26450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3885">
              <w:rPr>
                <w:rFonts w:ascii="Times New Roman" w:hAnsi="Times New Roman"/>
                <w:b/>
                <w:sz w:val="20"/>
                <w:szCs w:val="20"/>
              </w:rPr>
              <w:t>37 034 415,80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0E290F" w:rsidRDefault="00C53885" w:rsidP="000E290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116 897 697,80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227DC0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F7F" w:rsidRDefault="00A10F7F">
      <w:pPr>
        <w:spacing w:after="0" w:line="240" w:lineRule="auto"/>
      </w:pPr>
      <w:r>
        <w:separator/>
      </w:r>
    </w:p>
  </w:endnote>
  <w:endnote w:type="continuationSeparator" w:id="0">
    <w:p w:rsidR="00A10F7F" w:rsidRDefault="00A1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F7F" w:rsidRDefault="00A10F7F">
      <w:pPr>
        <w:spacing w:after="0" w:line="240" w:lineRule="auto"/>
      </w:pPr>
      <w:r>
        <w:separator/>
      </w:r>
    </w:p>
  </w:footnote>
  <w:footnote w:type="continuationSeparator" w:id="0">
    <w:p w:rsidR="00A10F7F" w:rsidRDefault="00A1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885" w:rsidRPr="002612FF" w:rsidRDefault="00C53885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0A8A"/>
    <w:rsid w:val="00084837"/>
    <w:rsid w:val="00084B11"/>
    <w:rsid w:val="000877BB"/>
    <w:rsid w:val="00092F4C"/>
    <w:rsid w:val="0009656D"/>
    <w:rsid w:val="000A0AD4"/>
    <w:rsid w:val="000A25CB"/>
    <w:rsid w:val="000A52C5"/>
    <w:rsid w:val="000B1CF1"/>
    <w:rsid w:val="000B4B4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90F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373F"/>
    <w:rsid w:val="00164691"/>
    <w:rsid w:val="00165062"/>
    <w:rsid w:val="00165A7C"/>
    <w:rsid w:val="00166BCE"/>
    <w:rsid w:val="00170B63"/>
    <w:rsid w:val="001723EA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4473"/>
    <w:rsid w:val="00235EC7"/>
    <w:rsid w:val="00241209"/>
    <w:rsid w:val="00243DB5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B2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9D4"/>
    <w:rsid w:val="00370379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0F6D"/>
    <w:rsid w:val="00391AB5"/>
    <w:rsid w:val="00393171"/>
    <w:rsid w:val="00393521"/>
    <w:rsid w:val="00393B34"/>
    <w:rsid w:val="00396060"/>
    <w:rsid w:val="003A35E1"/>
    <w:rsid w:val="003B0906"/>
    <w:rsid w:val="003B157A"/>
    <w:rsid w:val="003B34B6"/>
    <w:rsid w:val="003B377B"/>
    <w:rsid w:val="003B428E"/>
    <w:rsid w:val="003B496B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50DA"/>
    <w:rsid w:val="0041606E"/>
    <w:rsid w:val="00417032"/>
    <w:rsid w:val="00423B40"/>
    <w:rsid w:val="00424E47"/>
    <w:rsid w:val="00425861"/>
    <w:rsid w:val="00427E6A"/>
    <w:rsid w:val="00433A3B"/>
    <w:rsid w:val="004375AE"/>
    <w:rsid w:val="00444902"/>
    <w:rsid w:val="004459AB"/>
    <w:rsid w:val="00445B3A"/>
    <w:rsid w:val="00445BE7"/>
    <w:rsid w:val="0044762D"/>
    <w:rsid w:val="0045178D"/>
    <w:rsid w:val="00454887"/>
    <w:rsid w:val="00454DEA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DF5"/>
    <w:rsid w:val="0047732A"/>
    <w:rsid w:val="00480095"/>
    <w:rsid w:val="00483BDD"/>
    <w:rsid w:val="00493811"/>
    <w:rsid w:val="00493915"/>
    <w:rsid w:val="00495853"/>
    <w:rsid w:val="0049681D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745"/>
    <w:rsid w:val="00512E2B"/>
    <w:rsid w:val="00513EAB"/>
    <w:rsid w:val="00514353"/>
    <w:rsid w:val="00517F80"/>
    <w:rsid w:val="005210DD"/>
    <w:rsid w:val="005219A2"/>
    <w:rsid w:val="00525278"/>
    <w:rsid w:val="00525BC3"/>
    <w:rsid w:val="00530731"/>
    <w:rsid w:val="00534B4C"/>
    <w:rsid w:val="00537BB7"/>
    <w:rsid w:val="005435A8"/>
    <w:rsid w:val="00545585"/>
    <w:rsid w:val="00546EED"/>
    <w:rsid w:val="005517B2"/>
    <w:rsid w:val="0055198A"/>
    <w:rsid w:val="00552207"/>
    <w:rsid w:val="005525EC"/>
    <w:rsid w:val="0055665F"/>
    <w:rsid w:val="00561A13"/>
    <w:rsid w:val="00562945"/>
    <w:rsid w:val="00566DEE"/>
    <w:rsid w:val="00570620"/>
    <w:rsid w:val="005714D2"/>
    <w:rsid w:val="00573201"/>
    <w:rsid w:val="00575012"/>
    <w:rsid w:val="00577126"/>
    <w:rsid w:val="0057714C"/>
    <w:rsid w:val="00581003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A5CF5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3043"/>
    <w:rsid w:val="005E32B0"/>
    <w:rsid w:val="005E333B"/>
    <w:rsid w:val="005E6EC7"/>
    <w:rsid w:val="005E797A"/>
    <w:rsid w:val="005F02A3"/>
    <w:rsid w:val="005F0E3A"/>
    <w:rsid w:val="00600B57"/>
    <w:rsid w:val="006022B7"/>
    <w:rsid w:val="00603CF4"/>
    <w:rsid w:val="00607649"/>
    <w:rsid w:val="0061503A"/>
    <w:rsid w:val="0061567A"/>
    <w:rsid w:val="0061596C"/>
    <w:rsid w:val="00617033"/>
    <w:rsid w:val="00617DC6"/>
    <w:rsid w:val="00625808"/>
    <w:rsid w:val="00632113"/>
    <w:rsid w:val="006332C3"/>
    <w:rsid w:val="00634EF6"/>
    <w:rsid w:val="00635622"/>
    <w:rsid w:val="0064016A"/>
    <w:rsid w:val="006419B6"/>
    <w:rsid w:val="006435E2"/>
    <w:rsid w:val="00644BC5"/>
    <w:rsid w:val="006451FA"/>
    <w:rsid w:val="00647358"/>
    <w:rsid w:val="00652B61"/>
    <w:rsid w:val="00653088"/>
    <w:rsid w:val="00655A7E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8706F"/>
    <w:rsid w:val="00691AF5"/>
    <w:rsid w:val="00693EFA"/>
    <w:rsid w:val="00696B17"/>
    <w:rsid w:val="00697147"/>
    <w:rsid w:val="00697326"/>
    <w:rsid w:val="006A0CF1"/>
    <w:rsid w:val="006A2D40"/>
    <w:rsid w:val="006A549C"/>
    <w:rsid w:val="006B09C1"/>
    <w:rsid w:val="006B1FDB"/>
    <w:rsid w:val="006B4C22"/>
    <w:rsid w:val="006B6726"/>
    <w:rsid w:val="006C017B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1657"/>
    <w:rsid w:val="006E2149"/>
    <w:rsid w:val="006E2966"/>
    <w:rsid w:val="006E3196"/>
    <w:rsid w:val="006E3BC6"/>
    <w:rsid w:val="006E7D2A"/>
    <w:rsid w:val="006F0458"/>
    <w:rsid w:val="006F205A"/>
    <w:rsid w:val="006F2B4B"/>
    <w:rsid w:val="006F60F3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26198"/>
    <w:rsid w:val="007301B6"/>
    <w:rsid w:val="00733B3E"/>
    <w:rsid w:val="007340FA"/>
    <w:rsid w:val="0073458B"/>
    <w:rsid w:val="007352F7"/>
    <w:rsid w:val="0073669D"/>
    <w:rsid w:val="00736B02"/>
    <w:rsid w:val="0074017B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93616"/>
    <w:rsid w:val="007A09FE"/>
    <w:rsid w:val="007A4904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7F754E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2BCE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D7F6C"/>
    <w:rsid w:val="008E1FA0"/>
    <w:rsid w:val="008E2802"/>
    <w:rsid w:val="008E280F"/>
    <w:rsid w:val="008E2D3A"/>
    <w:rsid w:val="008E4435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13C9"/>
    <w:rsid w:val="009055EB"/>
    <w:rsid w:val="0090685A"/>
    <w:rsid w:val="00916C96"/>
    <w:rsid w:val="00925E4E"/>
    <w:rsid w:val="00932487"/>
    <w:rsid w:val="00932AE5"/>
    <w:rsid w:val="00933DC0"/>
    <w:rsid w:val="00935E91"/>
    <w:rsid w:val="009360C1"/>
    <w:rsid w:val="00950519"/>
    <w:rsid w:val="00950719"/>
    <w:rsid w:val="00952D04"/>
    <w:rsid w:val="00957384"/>
    <w:rsid w:val="00957477"/>
    <w:rsid w:val="00957547"/>
    <w:rsid w:val="00957ABD"/>
    <w:rsid w:val="009624DC"/>
    <w:rsid w:val="00964E2A"/>
    <w:rsid w:val="00964F97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1B3"/>
    <w:rsid w:val="009F6BF3"/>
    <w:rsid w:val="00A00386"/>
    <w:rsid w:val="00A05B87"/>
    <w:rsid w:val="00A0643C"/>
    <w:rsid w:val="00A10F7F"/>
    <w:rsid w:val="00A13DE2"/>
    <w:rsid w:val="00A146A0"/>
    <w:rsid w:val="00A1565E"/>
    <w:rsid w:val="00A25E1C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2772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42B2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1BE6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3F2B"/>
    <w:rsid w:val="00BB4E04"/>
    <w:rsid w:val="00BB61DB"/>
    <w:rsid w:val="00BB71E0"/>
    <w:rsid w:val="00BB7EC7"/>
    <w:rsid w:val="00BC5B0C"/>
    <w:rsid w:val="00BC63CD"/>
    <w:rsid w:val="00BD04FF"/>
    <w:rsid w:val="00BD0B3A"/>
    <w:rsid w:val="00BD70DD"/>
    <w:rsid w:val="00BE0B30"/>
    <w:rsid w:val="00BE1DA0"/>
    <w:rsid w:val="00BE7E28"/>
    <w:rsid w:val="00BF12A3"/>
    <w:rsid w:val="00BF26F9"/>
    <w:rsid w:val="00BF29DE"/>
    <w:rsid w:val="00BF2DF8"/>
    <w:rsid w:val="00BF6A1E"/>
    <w:rsid w:val="00C02EEA"/>
    <w:rsid w:val="00C032F6"/>
    <w:rsid w:val="00C037DD"/>
    <w:rsid w:val="00C0380A"/>
    <w:rsid w:val="00C05150"/>
    <w:rsid w:val="00C05F9F"/>
    <w:rsid w:val="00C07D83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0176"/>
    <w:rsid w:val="00C517F4"/>
    <w:rsid w:val="00C531B9"/>
    <w:rsid w:val="00C5358F"/>
    <w:rsid w:val="00C53885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1FD0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277A"/>
    <w:rsid w:val="00CD5B81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CF7677"/>
    <w:rsid w:val="00D018A9"/>
    <w:rsid w:val="00D02B48"/>
    <w:rsid w:val="00D0595C"/>
    <w:rsid w:val="00D06E4E"/>
    <w:rsid w:val="00D10155"/>
    <w:rsid w:val="00D13C91"/>
    <w:rsid w:val="00D1421E"/>
    <w:rsid w:val="00D1431D"/>
    <w:rsid w:val="00D16F30"/>
    <w:rsid w:val="00D2008C"/>
    <w:rsid w:val="00D21497"/>
    <w:rsid w:val="00D218D8"/>
    <w:rsid w:val="00D23C9D"/>
    <w:rsid w:val="00D24048"/>
    <w:rsid w:val="00D33409"/>
    <w:rsid w:val="00D369F0"/>
    <w:rsid w:val="00D36EC6"/>
    <w:rsid w:val="00D42C42"/>
    <w:rsid w:val="00D43EE2"/>
    <w:rsid w:val="00D44F90"/>
    <w:rsid w:val="00D45DF3"/>
    <w:rsid w:val="00D549A2"/>
    <w:rsid w:val="00D5701E"/>
    <w:rsid w:val="00D57A87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58A6"/>
    <w:rsid w:val="00DB6195"/>
    <w:rsid w:val="00DB65EE"/>
    <w:rsid w:val="00DB6F20"/>
    <w:rsid w:val="00DB77B9"/>
    <w:rsid w:val="00DC01F4"/>
    <w:rsid w:val="00DC40B2"/>
    <w:rsid w:val="00DC6D14"/>
    <w:rsid w:val="00DD7AAC"/>
    <w:rsid w:val="00DE17B0"/>
    <w:rsid w:val="00DE33FF"/>
    <w:rsid w:val="00DE59CA"/>
    <w:rsid w:val="00DE7029"/>
    <w:rsid w:val="00DF0393"/>
    <w:rsid w:val="00DF139A"/>
    <w:rsid w:val="00DF2525"/>
    <w:rsid w:val="00DF291F"/>
    <w:rsid w:val="00DF679D"/>
    <w:rsid w:val="00DF6A95"/>
    <w:rsid w:val="00E05949"/>
    <w:rsid w:val="00E06CE5"/>
    <w:rsid w:val="00E114DA"/>
    <w:rsid w:val="00E13691"/>
    <w:rsid w:val="00E157E9"/>
    <w:rsid w:val="00E16D53"/>
    <w:rsid w:val="00E22A8D"/>
    <w:rsid w:val="00E22AD4"/>
    <w:rsid w:val="00E23AFE"/>
    <w:rsid w:val="00E241CD"/>
    <w:rsid w:val="00E24BAA"/>
    <w:rsid w:val="00E261A2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64836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B7CDF"/>
    <w:rsid w:val="00FC13DA"/>
    <w:rsid w:val="00FC3B16"/>
    <w:rsid w:val="00FC5317"/>
    <w:rsid w:val="00FC56BC"/>
    <w:rsid w:val="00FD1B57"/>
    <w:rsid w:val="00FD1C00"/>
    <w:rsid w:val="00FD77AE"/>
    <w:rsid w:val="00FE171F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E123-2245-4CF5-86EB-433CB4C4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14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49</cp:revision>
  <cp:lastPrinted>2024-12-11T07:31:00Z</cp:lastPrinted>
  <dcterms:created xsi:type="dcterms:W3CDTF">2024-02-07T10:29:00Z</dcterms:created>
  <dcterms:modified xsi:type="dcterms:W3CDTF">2024-12-13T02:41:00Z</dcterms:modified>
</cp:coreProperties>
</file>